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133C" w14:textId="42911280" w:rsidR="003A784C" w:rsidRDefault="006F55A7" w:rsidP="006F55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5A7">
        <w:rPr>
          <w:rFonts w:ascii="Times New Roman" w:hAnsi="Times New Roman" w:cs="Times New Roman"/>
          <w:sz w:val="28"/>
          <w:szCs w:val="28"/>
        </w:rPr>
        <w:t xml:space="preserve">Требования к профессиональным квалификациям </w:t>
      </w:r>
      <w:r w:rsidRPr="006F55A7">
        <w:rPr>
          <w:rFonts w:ascii="Times New Roman" w:hAnsi="Times New Roman" w:cs="Times New Roman"/>
          <w:sz w:val="28"/>
          <w:szCs w:val="28"/>
        </w:rPr>
        <w:br/>
      </w:r>
      <w:r w:rsidRPr="006F55A7">
        <w:rPr>
          <w:rFonts w:ascii="Times New Roman" w:hAnsi="Times New Roman" w:cs="Times New Roman"/>
          <w:b/>
          <w:bCs/>
          <w:sz w:val="28"/>
          <w:szCs w:val="28"/>
        </w:rPr>
        <w:t>«Специалист по стандартизации инновационной продукции наноиндустрии»</w:t>
      </w:r>
    </w:p>
    <w:tbl>
      <w:tblPr>
        <w:tblW w:w="15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699"/>
        <w:gridCol w:w="566"/>
        <w:gridCol w:w="1957"/>
        <w:gridCol w:w="3633"/>
        <w:gridCol w:w="3490"/>
        <w:gridCol w:w="2268"/>
      </w:tblGrid>
      <w:tr w:rsidR="006F55A7" w:rsidRPr="006F55A7" w14:paraId="76F090B0" w14:textId="77777777" w:rsidTr="006F55A7">
        <w:trPr>
          <w:trHeight w:val="944"/>
        </w:trPr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06BF16C" w14:textId="77777777" w:rsidR="006F55A7" w:rsidRPr="006F55A7" w:rsidRDefault="006F55A7" w:rsidP="006F5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8197EC6" w14:textId="77777777" w:rsidR="006F55A7" w:rsidRPr="006F55A7" w:rsidRDefault="006F55A7" w:rsidP="006F5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2130CB" w14:textId="77777777" w:rsidR="006F55A7" w:rsidRPr="006F55A7" w:rsidRDefault="006F55A7" w:rsidP="006F5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559C4CC" w14:textId="77777777" w:rsidR="006F55A7" w:rsidRPr="006F55A7" w:rsidRDefault="006F55A7" w:rsidP="006F5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FDF92E8" w14:textId="77777777" w:rsidR="006F55A7" w:rsidRPr="006F55A7" w:rsidRDefault="006F55A7" w:rsidP="006F5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F13D574" w14:textId="77777777" w:rsidR="006F55A7" w:rsidRPr="006F55A7" w:rsidRDefault="006F55A7" w:rsidP="006F5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6F55A7" w:rsidRPr="006F55A7" w14:paraId="540C1006" w14:textId="77777777" w:rsidTr="00B016AE">
        <w:trPr>
          <w:trHeight w:val="222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EBB012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03-00030</w:t>
            </w:r>
          </w:p>
          <w:p w14:paraId="3DCE4708" w14:textId="01D9325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87C2FE" w14:textId="7777777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разработке и внедрению документов по стандартизации на предприятии наноиндустрии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C504FE2" w14:textId="046CEBFE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40156120" w14:textId="61A629D5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0F3BE22B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295F1E" w14:textId="77777777" w:rsidR="006F55A7" w:rsidRPr="006F55A7" w:rsidRDefault="006F55A7" w:rsidP="00B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стандартизации (</w:t>
            </w: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категории)</w:t>
            </w:r>
          </w:p>
          <w:p w14:paraId="4032B560" w14:textId="56260FB1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464F58B" w14:textId="0D34DF48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602CD53F" w14:textId="406688CD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32FDC68D" w14:textId="7777777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 - бакалавриат</w:t>
            </w:r>
          </w:p>
          <w:p w14:paraId="4CB6E1F1" w14:textId="389AEA6D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1F06C8C6" w14:textId="2A203C2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62510ED2" w14:textId="7777777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  <w:p w14:paraId="5AB285A6" w14:textId="31B074DE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BE18B6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Опыт работы не менее 1,5 лет в должности инженера по стандартизации (или на других технических должностях, замещаемых специалистами с высшим профессиональным образованием) работы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C6A4B4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6FA97C22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Обучение охране труда.</w:t>
            </w:r>
          </w:p>
        </w:tc>
      </w:tr>
      <w:tr w:rsidR="006F55A7" w:rsidRPr="006F55A7" w14:paraId="0DBFE628" w14:textId="77777777" w:rsidTr="00B016AE">
        <w:trPr>
          <w:trHeight w:val="25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CF90C4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03-00031</w:t>
            </w:r>
          </w:p>
          <w:p w14:paraId="4EF1A032" w14:textId="08C8305A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9B74B5" w14:textId="7777777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разработке национальных и межгосударственных стандартов для обеспечения выпуска инновационной продукции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4D915BA" w14:textId="53976399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07234F79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AC92B2" w14:textId="20EA3246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2784AA48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стандартизации I категории</w:t>
            </w:r>
          </w:p>
        </w:tc>
        <w:tc>
          <w:tcPr>
            <w:tcW w:w="3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54A20" w14:textId="77777777" w:rsidR="006F55A7" w:rsidRPr="006F55A7" w:rsidRDefault="006F55A7" w:rsidP="006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79696B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Опыт работы не менее 3 лет в должности инженера по стандартизации (или на других технических должностях, замещаемых специалистами с высшим профессиональным образованием)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E05C3" w14:textId="77777777" w:rsidR="006F55A7" w:rsidRPr="006F55A7" w:rsidRDefault="006F55A7" w:rsidP="006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F55A7" w:rsidRPr="006F55A7" w14:paraId="659A95BE" w14:textId="77777777" w:rsidTr="00B016AE">
        <w:trPr>
          <w:trHeight w:val="287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5ED379E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03-00032</w:t>
            </w:r>
          </w:p>
          <w:p w14:paraId="487B6CE2" w14:textId="02F399BB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0CF4B1" w14:textId="7777777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организации и выполнению работ по стандартизации инновационной продукции наноиндустрии на предприятии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613F4EF" w14:textId="71D4B8F3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46A82501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BA06956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Начальник отдела стандартизации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F5D725" w14:textId="7777777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 - магистратура</w:t>
            </w:r>
          </w:p>
          <w:p w14:paraId="594B642E" w14:textId="125908E8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3C4F2C53" w14:textId="7CB7594F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44645068" w14:textId="77777777" w:rsidR="006F55A7" w:rsidRPr="006F55A7" w:rsidRDefault="006F55A7" w:rsidP="00B016AE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6D80F8" w14:textId="77777777" w:rsidR="006F55A7" w:rsidRPr="006F55A7" w:rsidRDefault="006F55A7" w:rsidP="00B01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Опыт работы не менее 3 лет в должности инженера по стандартизации I категории (или других технических или руководящих должностях, замещаемых специалистами с высшим профессиональным образованием)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9861C" w14:textId="77777777" w:rsidR="006F55A7" w:rsidRPr="006F55A7" w:rsidRDefault="006F55A7" w:rsidP="006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14:paraId="527F89DF" w14:textId="00C23DE7" w:rsidR="006F55A7" w:rsidRDefault="006F55A7" w:rsidP="006F55A7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D8675" w14:textId="05AC118C" w:rsidR="006F55A7" w:rsidRDefault="006F55A7" w:rsidP="006F55A7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9DB09" w14:textId="36B0EB71" w:rsidR="006F55A7" w:rsidRDefault="006F55A7" w:rsidP="006F55A7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5A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профессиональным квалификациям </w:t>
      </w:r>
      <w:r w:rsidRPr="006F55A7">
        <w:rPr>
          <w:rFonts w:ascii="Times New Roman" w:hAnsi="Times New Roman" w:cs="Times New Roman"/>
          <w:sz w:val="28"/>
          <w:szCs w:val="28"/>
        </w:rPr>
        <w:br/>
      </w:r>
      <w:r w:rsidRPr="006F55A7">
        <w:rPr>
          <w:rFonts w:ascii="Times New Roman" w:hAnsi="Times New Roman" w:cs="Times New Roman"/>
          <w:b/>
          <w:bCs/>
          <w:sz w:val="28"/>
          <w:szCs w:val="28"/>
        </w:rPr>
        <w:t>«Специалист по испытаниям инновационной продукции наноиндустрии»</w:t>
      </w:r>
    </w:p>
    <w:tbl>
      <w:tblPr>
        <w:tblW w:w="15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560"/>
        <w:gridCol w:w="2599"/>
        <w:gridCol w:w="3970"/>
        <w:gridCol w:w="2885"/>
        <w:gridCol w:w="2071"/>
      </w:tblGrid>
      <w:tr w:rsidR="006F55A7" w:rsidRPr="006F55A7" w14:paraId="092DC6B5" w14:textId="77777777" w:rsidTr="006F55A7">
        <w:trPr>
          <w:trHeight w:val="811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3C6B0DA" w14:textId="77777777" w:rsidR="006F55A7" w:rsidRPr="006F55A7" w:rsidRDefault="006F55A7" w:rsidP="006F55A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287B8C44" w14:textId="77777777" w:rsidR="006F55A7" w:rsidRPr="006F55A7" w:rsidRDefault="006F55A7" w:rsidP="006F55A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26C0C3ED" w14:textId="77777777" w:rsidR="006F55A7" w:rsidRPr="006F55A7" w:rsidRDefault="006F55A7" w:rsidP="006F55A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4C292FEB" w14:textId="77777777" w:rsidR="006F55A7" w:rsidRPr="006F55A7" w:rsidRDefault="006F55A7" w:rsidP="006F55A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63201586" w14:textId="77777777" w:rsidR="006F55A7" w:rsidRPr="006F55A7" w:rsidRDefault="006F55A7" w:rsidP="006F55A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60E696A3" w14:textId="77777777" w:rsidR="006F55A7" w:rsidRPr="006F55A7" w:rsidRDefault="006F55A7" w:rsidP="006F55A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6F55A7" w:rsidRPr="006F55A7" w14:paraId="5476BFF0" w14:textId="77777777" w:rsidTr="00B016AE">
        <w:trPr>
          <w:trHeight w:val="1639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CB8EA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1ABEB477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применению аналитического оборудования для испытания продукции наноиндустрии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DE956" w14:textId="565D54C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138D5340" w14:textId="558A38D3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2FBF6AE9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52A02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</w:t>
            </w:r>
          </w:p>
          <w:p w14:paraId="72D985DC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Техник-лаборант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141C9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56F0C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1ED95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5D745F3E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Инструктаж по охране труда.</w:t>
            </w:r>
          </w:p>
        </w:tc>
      </w:tr>
      <w:tr w:rsidR="006F55A7" w:rsidRPr="006F55A7" w14:paraId="362D40FF" w14:textId="77777777" w:rsidTr="00B016AE">
        <w:trPr>
          <w:trHeight w:val="1363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E4209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3A284A08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аттестации оборудования для испытаний продукции наноиндустрии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CEAED" w14:textId="32B2E20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22BD4DA8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8EB6A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испытаниям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C22FE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бакалавриат</w:t>
            </w:r>
          </w:p>
          <w:p w14:paraId="24E729D1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BEB99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A4105" w14:textId="77777777" w:rsidR="006F55A7" w:rsidRPr="006F55A7" w:rsidRDefault="006F55A7" w:rsidP="006F55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55A7" w:rsidRPr="006F55A7" w14:paraId="4DB18609" w14:textId="77777777" w:rsidTr="00B016AE">
        <w:trPr>
          <w:trHeight w:val="1639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34ADC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41FB93B1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проведению полного цикла испытаний продукции наноиндустрии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DC8DD" w14:textId="1395E530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07EFAA3E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2CBFE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испытаниям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87CFB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бакалавриат</w:t>
            </w:r>
          </w:p>
          <w:p w14:paraId="471F7B61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D1C0C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двух лет работы на инженерно-технических должностях в области деятельности по испытаниям продукции</w:t>
            </w:r>
          </w:p>
        </w:tc>
        <w:tc>
          <w:tcPr>
            <w:tcW w:w="2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9A9BC" w14:textId="77777777" w:rsidR="006F55A7" w:rsidRPr="006F55A7" w:rsidRDefault="006F55A7" w:rsidP="006F55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55A7" w:rsidRPr="006F55A7" w14:paraId="41D3C437" w14:textId="77777777" w:rsidTr="00B016AE">
        <w:trPr>
          <w:trHeight w:val="2742"/>
        </w:trPr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FE0F6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1516011B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организации работ по проведению полного цикла испытаний продукции наноиндустрии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52415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5E0BD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Начальник/заведующий лабораторией (исследовательской, научно-исследовательской, производственной, центральной заводской)</w:t>
            </w:r>
          </w:p>
          <w:p w14:paraId="517BABD2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Начальник отдела (контроля качества)</w:t>
            </w:r>
          </w:p>
          <w:p w14:paraId="107B6631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C238A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магистратура, специалитет</w:t>
            </w:r>
          </w:p>
          <w:p w14:paraId="11BC58C0" w14:textId="77777777" w:rsidR="006F55A7" w:rsidRPr="006F55A7" w:rsidRDefault="006F55A7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57BA5" w14:textId="77777777" w:rsidR="006F55A7" w:rsidRPr="006F55A7" w:rsidRDefault="006F55A7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55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трех лет работы по специальности на инженерно-технических должностях в области деятельности по испытаниям продукции</w:t>
            </w:r>
          </w:p>
        </w:tc>
        <w:tc>
          <w:tcPr>
            <w:tcW w:w="2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51DC4" w14:textId="77777777" w:rsidR="006F55A7" w:rsidRPr="006F55A7" w:rsidRDefault="006F55A7" w:rsidP="006F55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3EFFA05C" w14:textId="7DC0A56F" w:rsidR="006F55A7" w:rsidRDefault="006F55A7" w:rsidP="006F55A7">
      <w:pPr>
        <w:tabs>
          <w:tab w:val="left" w:pos="1860"/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C39721A" w14:textId="6554ACB3" w:rsidR="006F55A7" w:rsidRDefault="006F55A7" w:rsidP="006F55A7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5A7">
        <w:rPr>
          <w:rFonts w:ascii="Times New Roman" w:hAnsi="Times New Roman" w:cs="Times New Roman"/>
          <w:sz w:val="28"/>
          <w:szCs w:val="28"/>
        </w:rPr>
        <w:lastRenderedPageBreak/>
        <w:t>Требования к профессиональным квалификациям</w:t>
      </w:r>
      <w:r w:rsidRPr="006F55A7">
        <w:rPr>
          <w:rFonts w:ascii="Times New Roman" w:hAnsi="Times New Roman" w:cs="Times New Roman"/>
          <w:sz w:val="28"/>
          <w:szCs w:val="28"/>
        </w:rPr>
        <w:br/>
      </w:r>
      <w:r w:rsidRPr="006F55A7">
        <w:rPr>
          <w:rFonts w:ascii="Times New Roman" w:hAnsi="Times New Roman" w:cs="Times New Roman"/>
          <w:b/>
          <w:bCs/>
          <w:sz w:val="28"/>
          <w:szCs w:val="28"/>
        </w:rPr>
        <w:t>«Специалист по метрологии в наноиндустрии»</w:t>
      </w:r>
    </w:p>
    <w:tbl>
      <w:tblPr>
        <w:tblW w:w="16018" w:type="dxa"/>
        <w:tblInd w:w="-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2268"/>
        <w:gridCol w:w="4253"/>
        <w:gridCol w:w="3260"/>
        <w:gridCol w:w="2126"/>
      </w:tblGrid>
      <w:tr w:rsidR="004B235C" w:rsidRPr="004B235C" w14:paraId="672EBB18" w14:textId="77777777" w:rsidTr="004B235C">
        <w:trPr>
          <w:trHeight w:val="9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6786A88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49BB707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4C9564B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B00516A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6402500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5D85481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4B235C" w:rsidRPr="004B235C" w14:paraId="37182CE2" w14:textId="77777777" w:rsidTr="00B016AE">
        <w:trPr>
          <w:trHeight w:val="157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6CC6695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техническому сопровождению метрологического обеспечения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A8813F4" w14:textId="7886103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01726FD4" w14:textId="4A290D82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1E38D8FB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5E8DB2C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Техник-метролог</w:t>
            </w:r>
          </w:p>
          <w:p w14:paraId="512CD8A0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 по метрологии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07F45B5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DA20F29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D2C9300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321051A0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Инструктаж по охране труда.</w:t>
            </w:r>
          </w:p>
        </w:tc>
      </w:tr>
      <w:tr w:rsidR="004B235C" w:rsidRPr="004B235C" w14:paraId="744BA5DE" w14:textId="77777777" w:rsidTr="00B016AE">
        <w:trPr>
          <w:trHeight w:val="157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57EB810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нормативному сопровождению работ по метрологическому обеспечению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9680F1C" w14:textId="23F81410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0818821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F43427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Инженер-метролог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25972BF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бакалавриат</w:t>
            </w:r>
          </w:p>
          <w:p w14:paraId="7C93E6F8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110B34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A75F3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52F8FF00" w14:textId="77777777" w:rsidTr="00B016AE">
        <w:trPr>
          <w:trHeight w:val="142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5273781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метрологическому обеспечению производства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C88FB19" w14:textId="7F26697F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4E15C081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386E73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Инженер-метролог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960CDFE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бакалавриат</w:t>
            </w:r>
          </w:p>
          <w:p w14:paraId="71CB7F22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6D930D7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одного года работы по специальности на инженерно-технических должностях в области метрологического обеспечения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37AC0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0E05240D" w14:textId="77777777" w:rsidTr="00B016AE">
        <w:trPr>
          <w:trHeight w:val="157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55B8887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метрологическому обеспечению производства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391819B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025D3A0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Инженер-метролог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634836E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14:paraId="37A2F8CA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22F317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двух лет работы по специальности на инженерно-технических должностях в области метрологического обеспечения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90156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3D6D183F" w14:textId="77777777" w:rsidTr="00B016AE">
        <w:trPr>
          <w:trHeight w:val="142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644CF1A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организации работ по метрологическому обеспечению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8CA041E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90CCD7E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Инженер-метролог</w:t>
            </w:r>
          </w:p>
          <w:p w14:paraId="4B33FF0A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Главный метролог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4CBF92D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магистратура, специалитет</w:t>
            </w:r>
          </w:p>
          <w:p w14:paraId="40230552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A8FE9B1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трех лет работы по специальности на инженерно-технических должностях в области метрологического обеспечения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4E90B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7C723E11" w14:textId="69764CEE" w:rsidR="006F55A7" w:rsidRDefault="004B235C" w:rsidP="00B016AE">
      <w:pPr>
        <w:tabs>
          <w:tab w:val="left" w:pos="1140"/>
          <w:tab w:val="left" w:pos="1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5C">
        <w:rPr>
          <w:rFonts w:ascii="Times New Roman" w:hAnsi="Times New Roman" w:cs="Times New Roman"/>
          <w:sz w:val="28"/>
          <w:szCs w:val="28"/>
        </w:rPr>
        <w:lastRenderedPageBreak/>
        <w:t>Требования к профессиональным квалификациям</w:t>
      </w:r>
      <w:r w:rsidRPr="004B235C">
        <w:rPr>
          <w:rFonts w:ascii="Times New Roman" w:hAnsi="Times New Roman" w:cs="Times New Roman"/>
          <w:sz w:val="28"/>
          <w:szCs w:val="28"/>
        </w:rPr>
        <w:br/>
      </w:r>
      <w:r w:rsidRPr="004B235C">
        <w:rPr>
          <w:rFonts w:ascii="Times New Roman" w:hAnsi="Times New Roman" w:cs="Times New Roman"/>
          <w:b/>
          <w:bCs/>
          <w:sz w:val="28"/>
          <w:szCs w:val="28"/>
        </w:rPr>
        <w:t>«Специалист по безопасности инновационной продукции наноиндустрии»</w:t>
      </w:r>
    </w:p>
    <w:tbl>
      <w:tblPr>
        <w:tblW w:w="16018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2410"/>
        <w:gridCol w:w="4453"/>
        <w:gridCol w:w="3626"/>
        <w:gridCol w:w="1701"/>
      </w:tblGrid>
      <w:tr w:rsidR="004B235C" w:rsidRPr="004B235C" w14:paraId="04C37480" w14:textId="77777777" w:rsidTr="00B016AE">
        <w:trPr>
          <w:trHeight w:val="72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7E74F46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D905C5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3BF5280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DCCBC9B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6C8AC8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914F9E5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4B235C" w:rsidRPr="004B235C" w14:paraId="7C5D5972" w14:textId="77777777" w:rsidTr="00B016AE">
        <w:trPr>
          <w:trHeight w:val="134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90FB7" w14:textId="77777777" w:rsidR="004B235C" w:rsidRPr="00B016AE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лабораторно-техническому сопровождению работ по безопасности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463D7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723C4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</w:t>
            </w:r>
          </w:p>
          <w:p w14:paraId="43040F5D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Техник-лаборант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E31B0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4EAAE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BE27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50EBAD1F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Инструктаж по охране труда.</w:t>
            </w:r>
          </w:p>
        </w:tc>
      </w:tr>
      <w:tr w:rsidR="004B235C" w:rsidRPr="004B235C" w14:paraId="36A914D2" w14:textId="77777777" w:rsidTr="00B016AE">
        <w:trPr>
          <w:trHeight w:val="134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D6CCB" w14:textId="77777777" w:rsidR="004B235C" w:rsidRPr="00B016AE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обеспечению безопасности производства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35D51" w14:textId="4066CF0B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419FE7C2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AD691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</w:t>
            </w:r>
          </w:p>
          <w:p w14:paraId="1F565165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охране окружающей среды</w:t>
            </w:r>
          </w:p>
          <w:p w14:paraId="4D7D4590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29627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бакалавриат</w:t>
            </w:r>
          </w:p>
          <w:p w14:paraId="64A74523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429EF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одного года работы по специальности на инженерно-технических должностях в области деятельности по исследованиям/испытаниям промышленной продукции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95D9D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4EABC383" w14:textId="77777777" w:rsidTr="00B016AE">
        <w:trPr>
          <w:trHeight w:val="210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09A07" w14:textId="77777777" w:rsidR="004B235C" w:rsidRPr="00B016AE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проведению оценки безопасности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1BAF0" w14:textId="4321A905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5B1D4C19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D3CCB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Младший научный сотрудник</w:t>
            </w:r>
          </w:p>
          <w:p w14:paraId="4711E5D4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AC4B1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бакалавриат</w:t>
            </w:r>
          </w:p>
          <w:p w14:paraId="7648897F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FCD1D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одного года работы по специальности на инженерно-технических должностях в области деятельности по исследованиям/испытаниям продукции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CB4AA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5B141B91" w14:textId="77777777" w:rsidTr="00B016AE">
        <w:trPr>
          <w:trHeight w:val="180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845B1" w14:textId="77777777" w:rsidR="004B235C" w:rsidRPr="00B016AE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нормативному  и методическому обеспечению оценки и подтверждения безопасности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66D9E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829D5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Ведущий инженер</w:t>
            </w:r>
          </w:p>
          <w:p w14:paraId="26E98548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Старший научный сотрудник</w:t>
            </w:r>
          </w:p>
          <w:p w14:paraId="67AAD7C5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49EBF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14:paraId="37EADABB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60D80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0D1F8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6370B5C5" w14:textId="77777777" w:rsidTr="00B016AE">
        <w:trPr>
          <w:trHeight w:val="134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268E9" w14:textId="77777777" w:rsidR="004B235C" w:rsidRPr="00B016AE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организации работ по обеспечению безопасности инновационной продукции наноиндустрии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F8751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6EBA4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Начальник направления/лаборатории (отдела)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ADBC7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магистратура</w:t>
            </w:r>
          </w:p>
          <w:p w14:paraId="307E3C08" w14:textId="77777777" w:rsidR="004B235C" w:rsidRPr="004B235C" w:rsidRDefault="004B235C" w:rsidP="00B016A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1D778" w14:textId="77777777" w:rsidR="004B235C" w:rsidRPr="004B235C" w:rsidRDefault="004B235C" w:rsidP="00B0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пяти лет работы по специальности на инженерно-технических должностях в области деятельности по исследованиям/испытаниям продукции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40B43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75C3129E" w14:textId="2503CD3C" w:rsidR="004B235C" w:rsidRDefault="004B235C" w:rsidP="00B016AE">
      <w:pPr>
        <w:tabs>
          <w:tab w:val="left" w:pos="1140"/>
          <w:tab w:val="left" w:pos="1245"/>
          <w:tab w:val="left" w:pos="14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5C">
        <w:rPr>
          <w:rFonts w:ascii="Times New Roman" w:hAnsi="Times New Roman" w:cs="Times New Roman"/>
          <w:sz w:val="28"/>
          <w:szCs w:val="28"/>
        </w:rPr>
        <w:lastRenderedPageBreak/>
        <w:t>Требования к профессиональным квалификациям</w:t>
      </w:r>
      <w:r w:rsidRPr="004B235C">
        <w:rPr>
          <w:rFonts w:ascii="Times New Roman" w:hAnsi="Times New Roman" w:cs="Times New Roman"/>
          <w:sz w:val="28"/>
          <w:szCs w:val="28"/>
        </w:rPr>
        <w:br/>
      </w:r>
      <w:r w:rsidRPr="004B235C">
        <w:rPr>
          <w:rFonts w:ascii="Times New Roman" w:hAnsi="Times New Roman" w:cs="Times New Roman"/>
          <w:b/>
          <w:bCs/>
          <w:sz w:val="28"/>
          <w:szCs w:val="28"/>
        </w:rPr>
        <w:t>«Специалист по производству волокнистых наноструктурированных композиционных материалов»</w:t>
      </w:r>
    </w:p>
    <w:tbl>
      <w:tblPr>
        <w:tblW w:w="15594" w:type="dxa"/>
        <w:tblInd w:w="-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09"/>
        <w:gridCol w:w="2268"/>
        <w:gridCol w:w="4110"/>
        <w:gridCol w:w="3261"/>
        <w:gridCol w:w="2268"/>
      </w:tblGrid>
      <w:tr w:rsidR="004B235C" w:rsidRPr="004B235C" w14:paraId="7078F75B" w14:textId="77777777" w:rsidTr="004B235C">
        <w:trPr>
          <w:trHeight w:val="114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6B082A0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1C9027F7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15A0186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4F966DE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EEC2FC8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5F20364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4B235C" w:rsidRPr="004B235C" w14:paraId="24F523D4" w14:textId="77777777" w:rsidTr="00B016AE">
        <w:trPr>
          <w:trHeight w:val="198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64AB4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Мастер по производству волокнистых наноструктурированных композиционных материалов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5CC3EA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4D0D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Начальник смены</w:t>
            </w:r>
          </w:p>
          <w:p w14:paraId="3F5C59A4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7AF62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57403564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D21A8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двух лет работы в должности техника или других должностях, замещаемых специалистами со средним профессиональным образованием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10C31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280D655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Инструктаж по охране труда.</w:t>
            </w:r>
          </w:p>
        </w:tc>
      </w:tr>
      <w:tr w:rsidR="004B235C" w:rsidRPr="004B235C" w14:paraId="52C2ABCC" w14:textId="77777777" w:rsidTr="00B016AE">
        <w:trPr>
          <w:trHeight w:val="13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6C4D76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Инженер-технолог производства волокнистых наноструктурированных композиционных материалов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492B7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DD5138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Начальник цеха (участка)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81A9E9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бакалавриат</w:t>
            </w:r>
          </w:p>
          <w:p w14:paraId="11601DF3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699FA3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трех лет по специальности на инженерно-технических должностях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DF813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615BC929" w14:textId="77777777" w:rsidTr="00B016AE">
        <w:trPr>
          <w:trHeight w:val="16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45821D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Инженер-технолог производства волокнистых наноструктурированных композиционных материалов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D4437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4EB5DD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Главный технолог</w:t>
            </w:r>
          </w:p>
          <w:p w14:paraId="24A3CEDB" w14:textId="09FA08B9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3B436CCB" w14:textId="582D53DB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B17B4B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специалитет, магистратура</w:t>
            </w:r>
          </w:p>
          <w:p w14:paraId="47D3B407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AE4AD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трех лет на инженерно-технических должностях, замещаемых специалистами с высшим образованием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9A27E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2F17266E" w14:textId="77777777" w:rsidTr="00B016AE">
        <w:trPr>
          <w:trHeight w:val="217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120CF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производства волокнистых наноструктурированных композиционных материалов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9462CA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9EC510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генерального директора по производству</w:t>
            </w:r>
          </w:p>
          <w:p w14:paraId="02FABD0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Технический директор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324A39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специалитет, магистратура</w:t>
            </w:r>
          </w:p>
          <w:p w14:paraId="6C564BA4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0C8BD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трех лет на инженерно-технических должностях, замещаемых специалистами с высшим образованием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E5BC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1DE546BF" w14:textId="1BB32E06" w:rsidR="004B235C" w:rsidRDefault="004B235C" w:rsidP="004B235C">
      <w:pPr>
        <w:tabs>
          <w:tab w:val="left" w:pos="1140"/>
          <w:tab w:val="left" w:pos="1245"/>
          <w:tab w:val="left" w:pos="7845"/>
        </w:tabs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3F96755" w14:textId="1C91A3DE" w:rsidR="004B235C" w:rsidRDefault="004B235C" w:rsidP="004B235C">
      <w:pPr>
        <w:tabs>
          <w:tab w:val="left" w:pos="114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5C">
        <w:rPr>
          <w:rFonts w:ascii="Times New Roman" w:hAnsi="Times New Roman" w:cs="Times New Roman"/>
          <w:sz w:val="28"/>
          <w:szCs w:val="28"/>
        </w:rPr>
        <w:lastRenderedPageBreak/>
        <w:t>Требования к профессиональным квалификациям</w:t>
      </w:r>
      <w:r w:rsidRPr="004B235C">
        <w:rPr>
          <w:rFonts w:ascii="Times New Roman" w:hAnsi="Times New Roman" w:cs="Times New Roman"/>
          <w:sz w:val="28"/>
          <w:szCs w:val="28"/>
        </w:rPr>
        <w:br/>
      </w:r>
      <w:r w:rsidRPr="004B235C">
        <w:rPr>
          <w:rFonts w:ascii="Times New Roman" w:hAnsi="Times New Roman" w:cs="Times New Roman"/>
          <w:b/>
          <w:bCs/>
          <w:sz w:val="28"/>
          <w:szCs w:val="28"/>
        </w:rPr>
        <w:t>«Специалист по производству изделий из наноструктурированных изоляционных материалов»</w:t>
      </w:r>
    </w:p>
    <w:tbl>
      <w:tblPr>
        <w:tblW w:w="1559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08"/>
        <w:gridCol w:w="2316"/>
        <w:gridCol w:w="4064"/>
        <w:gridCol w:w="3261"/>
        <w:gridCol w:w="2268"/>
      </w:tblGrid>
      <w:tr w:rsidR="004B235C" w:rsidRPr="004B235C" w14:paraId="2ACBFB35" w14:textId="77777777" w:rsidTr="004B235C">
        <w:trPr>
          <w:trHeight w:val="109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2631EB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55D96A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29791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FD6A6B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E8756B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D6F1A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4B235C" w:rsidRPr="004B235C" w14:paraId="1E8A9AF5" w14:textId="77777777" w:rsidTr="00B016AE">
        <w:trPr>
          <w:trHeight w:val="100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F405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Вагранщик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66DD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20A7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Вагранщик {4,5,6} разряда</w:t>
            </w:r>
          </w:p>
          <w:p w14:paraId="786A5D9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Оператор установки волокнообразования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492B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ABE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4FA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39737CE1" w14:textId="657BB07A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Инструктаж по охране труда.</w:t>
            </w:r>
          </w:p>
        </w:tc>
      </w:tr>
      <w:tr w:rsidR="004B235C" w:rsidRPr="004B235C" w14:paraId="77ED5393" w14:textId="77777777" w:rsidTr="00B016AE">
        <w:trPr>
          <w:trHeight w:val="100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6CF7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Оператор установки волокнообразования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0FE8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F86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Вагранщик {4,5,6} разряда</w:t>
            </w:r>
          </w:p>
          <w:p w14:paraId="49680E9C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Оператор установки волокнообразования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614C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664B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B223D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7C09692C" w14:textId="77777777" w:rsidTr="00B016AE">
        <w:trPr>
          <w:trHeight w:val="203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314D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Химик - технолог производства изделий из волокнистых наноструктурированных изоляционных материалов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3D6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5782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EDF7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бакалавриат</w:t>
            </w:r>
          </w:p>
          <w:p w14:paraId="54771178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026E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82DFE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B235C" w:rsidRPr="004B235C" w14:paraId="2179AA20" w14:textId="77777777" w:rsidTr="00B016AE">
        <w:trPr>
          <w:trHeight w:val="169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BF96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Инженер-технолог производства изделий из наноструктурированных изоляционных материалов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A80D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A3EF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Главный технолог</w:t>
            </w:r>
          </w:p>
          <w:p w14:paraId="60C2DDEA" w14:textId="5DF6F0AB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по производству</w:t>
            </w:r>
          </w:p>
          <w:p w14:paraId="2EC84EE6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Технический директор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8ED1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магистратура</w:t>
            </w:r>
          </w:p>
          <w:p w14:paraId="4C7EC9C8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E00A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менее пяти лет работы по специальности на инженерно-технических должностях в организациях по производству изоляционных материалов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2A610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1A484741" w14:textId="4571AC36" w:rsidR="004B235C" w:rsidRDefault="004B235C" w:rsidP="004B235C">
      <w:pPr>
        <w:tabs>
          <w:tab w:val="left" w:pos="114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86451" w14:textId="525D42F4" w:rsidR="004B235C" w:rsidRDefault="004B23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EDE6813" w14:textId="458B0664" w:rsidR="004B235C" w:rsidRDefault="004B235C" w:rsidP="004B235C">
      <w:pPr>
        <w:tabs>
          <w:tab w:val="left" w:pos="1140"/>
          <w:tab w:val="left" w:pos="471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5C">
        <w:rPr>
          <w:rFonts w:ascii="Times New Roman" w:hAnsi="Times New Roman" w:cs="Times New Roman"/>
          <w:sz w:val="28"/>
          <w:szCs w:val="28"/>
        </w:rPr>
        <w:lastRenderedPageBreak/>
        <w:t>Требования к профессиональным квалификациям</w:t>
      </w:r>
      <w:r w:rsidRPr="004B235C">
        <w:rPr>
          <w:rFonts w:ascii="Times New Roman" w:hAnsi="Times New Roman" w:cs="Times New Roman"/>
          <w:b/>
          <w:bCs/>
          <w:sz w:val="28"/>
          <w:szCs w:val="28"/>
        </w:rPr>
        <w:br/>
        <w:t>«Специалист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них»</w:t>
      </w:r>
    </w:p>
    <w:tbl>
      <w:tblPr>
        <w:tblW w:w="15452" w:type="dxa"/>
        <w:tblInd w:w="-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09"/>
        <w:gridCol w:w="2268"/>
        <w:gridCol w:w="4110"/>
        <w:gridCol w:w="3261"/>
        <w:gridCol w:w="2126"/>
      </w:tblGrid>
      <w:tr w:rsidR="004B235C" w:rsidRPr="004B235C" w14:paraId="71C12FDE" w14:textId="77777777" w:rsidTr="004B235C">
        <w:trPr>
          <w:trHeight w:val="92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458E5AB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16FAFD4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4B948A2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32448FE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210FF75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124F469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4B235C" w:rsidRPr="004B235C" w14:paraId="6CD73D2A" w14:textId="77777777" w:rsidTr="00B016AE">
        <w:trPr>
          <w:trHeight w:val="186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B563BAE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управлению качеством материаловедческого обеспечения производства продукции из объемных нанокерамик, соединений, композитов на их основе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63C4891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1B8D204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Материаловед</w:t>
            </w:r>
          </w:p>
          <w:p w14:paraId="0A5DE083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Ведущий материаловед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E7ABB22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специалитет, магистратура</w:t>
            </w:r>
          </w:p>
          <w:p w14:paraId="5569F45F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CD0C55D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0306D5B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6CE01D77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Инструктаж по безопасному ведению работ.</w:t>
            </w:r>
          </w:p>
        </w:tc>
      </w:tr>
      <w:tr w:rsidR="004B235C" w:rsidRPr="004B235C" w14:paraId="6A867792" w14:textId="77777777" w:rsidTr="00B016AE">
        <w:trPr>
          <w:trHeight w:val="38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852537F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управлению документацией материаловедческого обеспечения технологического цикла производства объемных нанокерамик, соединений, композитов на их основе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959DD8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793FB80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Материаловед</w:t>
            </w:r>
          </w:p>
          <w:p w14:paraId="0324429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Ведущий материаловед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B02F5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44D26A8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0C79C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01811003" w14:textId="13A202E3" w:rsidR="004B235C" w:rsidRDefault="004B235C" w:rsidP="004B235C">
      <w:pPr>
        <w:tabs>
          <w:tab w:val="left" w:pos="1140"/>
          <w:tab w:val="left" w:pos="471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57FE1" w14:textId="77777777" w:rsidR="004B235C" w:rsidRDefault="004B23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42E69E9" w14:textId="0F189E4C" w:rsidR="004B235C" w:rsidRDefault="004B235C" w:rsidP="004B235C">
      <w:pPr>
        <w:tabs>
          <w:tab w:val="left" w:pos="1140"/>
          <w:tab w:val="left" w:pos="2415"/>
          <w:tab w:val="left" w:pos="471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5C">
        <w:rPr>
          <w:rFonts w:ascii="Times New Roman" w:hAnsi="Times New Roman" w:cs="Times New Roman"/>
          <w:sz w:val="28"/>
          <w:szCs w:val="28"/>
        </w:rPr>
        <w:lastRenderedPageBreak/>
        <w:t>Требования к профессиональным квалификациям</w:t>
      </w:r>
      <w:r w:rsidRPr="004B235C">
        <w:rPr>
          <w:rFonts w:ascii="Times New Roman" w:hAnsi="Times New Roman" w:cs="Times New Roman"/>
          <w:sz w:val="28"/>
          <w:szCs w:val="28"/>
        </w:rPr>
        <w:br/>
      </w:r>
      <w:r w:rsidRPr="004B235C">
        <w:rPr>
          <w:rFonts w:ascii="Times New Roman" w:hAnsi="Times New Roman" w:cs="Times New Roman"/>
          <w:b/>
          <w:bCs/>
          <w:sz w:val="28"/>
          <w:szCs w:val="28"/>
        </w:rPr>
        <w:t>«Специалист в области технологического обеспечения полного цикла производства изделий с наноструктурированными керамическими покрытиями»</w:t>
      </w:r>
    </w:p>
    <w:tbl>
      <w:tblPr>
        <w:tblW w:w="15452" w:type="dxa"/>
        <w:tblInd w:w="-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67"/>
        <w:gridCol w:w="2268"/>
        <w:gridCol w:w="4110"/>
        <w:gridCol w:w="3261"/>
        <w:gridCol w:w="2126"/>
      </w:tblGrid>
      <w:tr w:rsidR="004B235C" w:rsidRPr="004B235C" w14:paraId="49508C48" w14:textId="77777777" w:rsidTr="004B235C">
        <w:trPr>
          <w:trHeight w:val="92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C358DC1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D8C1044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Ур-нь ПК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158AA70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18F6B32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6103535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6D5F624" w14:textId="77777777" w:rsidR="004B235C" w:rsidRPr="004B235C" w:rsidRDefault="004B235C" w:rsidP="004B235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</w:tr>
      <w:tr w:rsidR="004B235C" w:rsidRPr="004B235C" w14:paraId="171D5973" w14:textId="77777777" w:rsidTr="00B016AE">
        <w:trPr>
          <w:trHeight w:val="187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22291C1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управлению качеством технологического обеспечения производства изделий с наноструктурированными керамическими покрытиями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33E6CA8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CDB572D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Инженер-технолог</w:t>
            </w:r>
          </w:p>
          <w:p w14:paraId="45AC33C9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Ведущий инженер-технолог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A4B8912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Высшее образование - специалитет, магистратура</w:t>
            </w:r>
          </w:p>
          <w:p w14:paraId="3ED67CB0" w14:textId="77777777" w:rsidR="004B235C" w:rsidRPr="004B235C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57A3D3C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D8C03B4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7F77199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Инструктаж по безопасному ведению работ.</w:t>
            </w:r>
          </w:p>
        </w:tc>
      </w:tr>
      <w:tr w:rsidR="004B235C" w:rsidRPr="004B235C" w14:paraId="47C3CC31" w14:textId="77777777" w:rsidTr="00B016AE">
        <w:trPr>
          <w:trHeight w:val="28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BFD4F0B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 по управлению технологической документацией полного цикла производства изделий с наноструктурированными керамическими покрытиями</w:t>
            </w:r>
          </w:p>
          <w:p w14:paraId="1FCE30AA" w14:textId="77777777" w:rsidR="004B235C" w:rsidRPr="00B016AE" w:rsidRDefault="004B235C" w:rsidP="00B016A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16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42DB12A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7F27612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Инженер-технолог</w:t>
            </w:r>
          </w:p>
          <w:p w14:paraId="1BA853E7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Ведущий инженер-технолог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783B6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C7498D5" w14:textId="77777777" w:rsidR="004B235C" w:rsidRPr="004B235C" w:rsidRDefault="004B235C" w:rsidP="00B016A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23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81AAA" w14:textId="77777777" w:rsidR="004B235C" w:rsidRPr="004B235C" w:rsidRDefault="004B235C" w:rsidP="004B2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3E7D8CF8" w14:textId="77777777" w:rsidR="004B235C" w:rsidRDefault="004B235C" w:rsidP="004B235C">
      <w:pPr>
        <w:tabs>
          <w:tab w:val="left" w:pos="1140"/>
          <w:tab w:val="left" w:pos="2415"/>
          <w:tab w:val="left" w:pos="471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04918" w14:textId="77777777" w:rsidR="00DE4EDD" w:rsidRDefault="00DE4EDD" w:rsidP="004B235C">
      <w:pPr>
        <w:tabs>
          <w:tab w:val="left" w:pos="1140"/>
          <w:tab w:val="left" w:pos="2415"/>
          <w:tab w:val="left" w:pos="471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0D312" w14:textId="77777777" w:rsidR="00DE4EDD" w:rsidRDefault="00DE4EDD" w:rsidP="004B235C">
      <w:pPr>
        <w:tabs>
          <w:tab w:val="left" w:pos="1140"/>
          <w:tab w:val="left" w:pos="2415"/>
          <w:tab w:val="left" w:pos="4710"/>
        </w:tabs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E4EDD" w:rsidSect="006F55A7">
      <w:pgSz w:w="16838" w:h="11906" w:orient="landscape"/>
      <w:pgMar w:top="709" w:right="39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6A91" w14:textId="77777777" w:rsidR="00704957" w:rsidRDefault="00704957" w:rsidP="004B235C">
      <w:pPr>
        <w:spacing w:after="0" w:line="240" w:lineRule="auto"/>
      </w:pPr>
      <w:r>
        <w:separator/>
      </w:r>
    </w:p>
  </w:endnote>
  <w:endnote w:type="continuationSeparator" w:id="0">
    <w:p w14:paraId="434560BC" w14:textId="77777777" w:rsidR="00704957" w:rsidRDefault="00704957" w:rsidP="004B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6EBE5" w14:textId="77777777" w:rsidR="00704957" w:rsidRDefault="00704957" w:rsidP="004B235C">
      <w:pPr>
        <w:spacing w:after="0" w:line="240" w:lineRule="auto"/>
      </w:pPr>
      <w:r>
        <w:separator/>
      </w:r>
    </w:p>
  </w:footnote>
  <w:footnote w:type="continuationSeparator" w:id="0">
    <w:p w14:paraId="1C4B6A00" w14:textId="77777777" w:rsidR="00704957" w:rsidRDefault="00704957" w:rsidP="004B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1"/>
    <w:rsid w:val="00094B90"/>
    <w:rsid w:val="003A784C"/>
    <w:rsid w:val="004B235C"/>
    <w:rsid w:val="00572FBE"/>
    <w:rsid w:val="006F55A7"/>
    <w:rsid w:val="00704957"/>
    <w:rsid w:val="00B016AE"/>
    <w:rsid w:val="00B71A81"/>
    <w:rsid w:val="00DE4EDD"/>
    <w:rsid w:val="00EB5963"/>
    <w:rsid w:val="00EE4E1C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5B02"/>
  <w15:chartTrackingRefBased/>
  <w15:docId w15:val="{C3750A90-12B9-4CF1-A8E0-A4E0EDCC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5C"/>
  </w:style>
  <w:style w:type="paragraph" w:styleId="a5">
    <w:name w:val="footer"/>
    <w:basedOn w:val="a"/>
    <w:link w:val="a6"/>
    <w:uiPriority w:val="99"/>
    <w:unhideWhenUsed/>
    <w:rsid w:val="004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35C"/>
  </w:style>
  <w:style w:type="character" w:styleId="a7">
    <w:name w:val="Strong"/>
    <w:basedOn w:val="a0"/>
    <w:uiPriority w:val="22"/>
    <w:qFormat/>
    <w:rsid w:val="00DE4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maria.anyrova93@gmail.com</dc:creator>
  <cp:keywords/>
  <dc:description/>
  <cp:lastModifiedBy>Пользователь Windows</cp:lastModifiedBy>
  <cp:revision>2</cp:revision>
  <dcterms:created xsi:type="dcterms:W3CDTF">2021-10-14T08:16:00Z</dcterms:created>
  <dcterms:modified xsi:type="dcterms:W3CDTF">2021-10-14T08:16:00Z</dcterms:modified>
</cp:coreProperties>
</file>